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8D5" w:rsidRPr="00080BB0" w:rsidRDefault="007508D5" w:rsidP="00BC26E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80BB0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7508D5" w:rsidRPr="00080BB0" w:rsidRDefault="007508D5" w:rsidP="00BC26E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080BB0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7508D5" w:rsidRPr="00080BB0" w:rsidRDefault="007508D5" w:rsidP="00BC2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0BB0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7508D5" w:rsidRPr="00080BB0" w:rsidRDefault="007508D5" w:rsidP="00BC2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0BB0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7508D5" w:rsidRPr="00080BB0" w:rsidRDefault="007508D5" w:rsidP="00BC2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0BB0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7508D5" w:rsidRDefault="007508D5" w:rsidP="00BC2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80BB0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2261A8" w:rsidRDefault="002261A8" w:rsidP="00BC26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508D5" w:rsidRPr="002261A8" w:rsidRDefault="002261A8" w:rsidP="00BC2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6F5F">
        <w:rPr>
          <w:sz w:val="28"/>
          <w:szCs w:val="28"/>
          <w:u w:val="single"/>
        </w:rPr>
        <w:t xml:space="preserve">от </w:t>
      </w:r>
      <w:r w:rsidRPr="002261A8">
        <w:rPr>
          <w:rFonts w:ascii="Times New Roman" w:hAnsi="Times New Roman" w:cs="Times New Roman"/>
          <w:sz w:val="28"/>
          <w:szCs w:val="28"/>
          <w:u w:val="single"/>
        </w:rPr>
        <w:t>26 октября 2022 года № 19</w:t>
      </w:r>
      <w:r w:rsidRPr="002261A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508D5" w:rsidRPr="002261A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7508D5" w:rsidRPr="002261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п. Усть-Ордынский</w:t>
      </w:r>
    </w:p>
    <w:p w:rsidR="00766206" w:rsidRDefault="007508D5" w:rsidP="00BC26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508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bookmarkStart w:id="1" w:name="l2"/>
      <w:bookmarkEnd w:id="1"/>
      <w:r w:rsidRPr="007508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 внесении ходатайства о награждении </w:t>
      </w:r>
    </w:p>
    <w:p w:rsidR="00766206" w:rsidRDefault="007508D5" w:rsidP="00BC26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508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Почетной грамотой </w:t>
      </w:r>
    </w:p>
    <w:p w:rsidR="00766206" w:rsidRDefault="007508D5" w:rsidP="00BC26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508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Законодательного Собрания </w:t>
      </w:r>
    </w:p>
    <w:p w:rsidR="007508D5" w:rsidRDefault="007508D5" w:rsidP="00BC26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508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Иркутской области</w:t>
      </w:r>
    </w:p>
    <w:p w:rsidR="00BC26E9" w:rsidRPr="007508D5" w:rsidRDefault="00BC26E9" w:rsidP="00BC26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508D5" w:rsidRPr="00BC26E9" w:rsidRDefault="007508D5" w:rsidP="00BC2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E9">
        <w:rPr>
          <w:rFonts w:ascii="Times New Roman" w:hAnsi="Times New Roman" w:cs="Times New Roman"/>
          <w:sz w:val="28"/>
          <w:szCs w:val="28"/>
        </w:rPr>
        <w:t xml:space="preserve">Руководствуясь статьями 8, 32 Закона Иркутской области от 24.12.2010 года № 141-ОЗ «О наградах Иркутской области и почетных званиях Иркутской области», статьями </w:t>
      </w:r>
      <w:r w:rsidR="00507A8D" w:rsidRPr="00BC26E9">
        <w:rPr>
          <w:rFonts w:ascii="Times New Roman" w:hAnsi="Times New Roman" w:cs="Times New Roman"/>
          <w:sz w:val="28"/>
          <w:szCs w:val="28"/>
        </w:rPr>
        <w:t>8, 24</w:t>
      </w:r>
      <w:r w:rsidRPr="00BC26E9">
        <w:rPr>
          <w:rFonts w:ascii="Times New Roman" w:hAnsi="Times New Roman" w:cs="Times New Roman"/>
          <w:sz w:val="28"/>
          <w:szCs w:val="28"/>
        </w:rPr>
        <w:t>,</w:t>
      </w:r>
      <w:r w:rsidR="00013B7B" w:rsidRPr="00BC26E9">
        <w:rPr>
          <w:rFonts w:ascii="Times New Roman" w:hAnsi="Times New Roman" w:cs="Times New Roman"/>
          <w:sz w:val="28"/>
          <w:szCs w:val="28"/>
        </w:rPr>
        <w:t xml:space="preserve"> 25</w:t>
      </w:r>
      <w:r w:rsidRPr="00BC26E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="00013B7B" w:rsidRPr="00BC26E9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013B7B" w:rsidRPr="00BC26E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C26E9">
        <w:rPr>
          <w:rFonts w:ascii="Times New Roman" w:hAnsi="Times New Roman" w:cs="Times New Roman"/>
          <w:sz w:val="28"/>
          <w:szCs w:val="28"/>
        </w:rPr>
        <w:t xml:space="preserve">», на основании ходатайства </w:t>
      </w:r>
      <w:bookmarkStart w:id="2" w:name="_Hlk117674743"/>
      <w:r w:rsidR="002A4050" w:rsidRPr="00BC26E9">
        <w:rPr>
          <w:rFonts w:ascii="Times New Roman" w:hAnsi="Times New Roman" w:cs="Times New Roman"/>
          <w:sz w:val="28"/>
          <w:szCs w:val="28"/>
        </w:rPr>
        <w:t>муниципального</w:t>
      </w:r>
      <w:r w:rsidR="003D2011">
        <w:rPr>
          <w:rFonts w:ascii="Times New Roman" w:hAnsi="Times New Roman" w:cs="Times New Roman"/>
          <w:sz w:val="28"/>
          <w:szCs w:val="28"/>
        </w:rPr>
        <w:t xml:space="preserve"> </w:t>
      </w:r>
      <w:r w:rsidR="002A4050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3D2011">
        <w:rPr>
          <w:rFonts w:ascii="Times New Roman" w:hAnsi="Times New Roman" w:cs="Times New Roman"/>
          <w:sz w:val="28"/>
          <w:szCs w:val="28"/>
        </w:rPr>
        <w:t xml:space="preserve">Усть-Ордынская средняя общеобразовательная школа №2 имени И.В. </w:t>
      </w:r>
      <w:proofErr w:type="spellStart"/>
      <w:r w:rsidR="003D2011">
        <w:rPr>
          <w:rFonts w:ascii="Times New Roman" w:hAnsi="Times New Roman" w:cs="Times New Roman"/>
          <w:sz w:val="28"/>
          <w:szCs w:val="28"/>
        </w:rPr>
        <w:t>Балдынова</w:t>
      </w:r>
      <w:bookmarkEnd w:id="2"/>
      <w:proofErr w:type="spellEnd"/>
      <w:r w:rsidRPr="00BC26E9">
        <w:rPr>
          <w:rFonts w:ascii="Times New Roman" w:hAnsi="Times New Roman" w:cs="Times New Roman"/>
          <w:sz w:val="28"/>
          <w:szCs w:val="28"/>
        </w:rPr>
        <w:t>, Дума района</w:t>
      </w:r>
    </w:p>
    <w:p w:rsidR="007508D5" w:rsidRPr="00BC26E9" w:rsidRDefault="007508D5" w:rsidP="00BC26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8D5" w:rsidRDefault="007508D5" w:rsidP="00BC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7508D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РЕШИЛА:</w:t>
      </w:r>
    </w:p>
    <w:p w:rsidR="00BC26E9" w:rsidRPr="007508D5" w:rsidRDefault="00BC26E9" w:rsidP="00BC26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BC26E9" w:rsidRDefault="007508D5" w:rsidP="00BC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ходатайство перед Законодательным Собранием Иркутской области о награждении почетной грамотой Законодательного Собрания Иркутской </w:t>
      </w:r>
      <w:bookmarkStart w:id="3" w:name="l3"/>
      <w:bookmarkEnd w:id="3"/>
      <w:r w:rsidRPr="0075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за многолетний добросовестный труд, высокий профессионализм, безупречную работу, инициативу и успехи в развитии местного самоуправления в Иркутской области </w:t>
      </w:r>
      <w:r w:rsidR="00013B7B" w:rsidRPr="00B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Белобородовой Нины </w:t>
      </w:r>
      <w:r w:rsidRPr="0075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Михайловны.</w:t>
      </w:r>
    </w:p>
    <w:p w:rsidR="00BC26E9" w:rsidRDefault="007508D5" w:rsidP="00BC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A7DE6" w:rsidRPr="001267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="006A7DE6" w:rsidRPr="00126745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6A7DE6" w:rsidRPr="0012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="00B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разместить на официальн</w:t>
      </w:r>
      <w:r w:rsidR="00013B7B" w:rsidRPr="00B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75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</w:t>
      </w:r>
      <w:r w:rsidR="00013B7B" w:rsidRPr="00B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3B7B" w:rsidRPr="00BC26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13B7B" w:rsidRPr="00BC26E9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013B7B" w:rsidRPr="00BC26E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5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26E9" w:rsidRDefault="00BC26E9" w:rsidP="00BC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DE6" w:rsidRPr="00126745" w:rsidRDefault="006A7DE6" w:rsidP="006A7DE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6E9" w:rsidRDefault="00BC26E9" w:rsidP="00BC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6E9" w:rsidRDefault="00BC26E9" w:rsidP="00BC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26E9" w:rsidRPr="00080BB0" w:rsidRDefault="00BC26E9" w:rsidP="00BC2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bookmarkStart w:id="4" w:name="_Hlk117673689"/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>Председатель Думы</w:t>
      </w:r>
    </w:p>
    <w:p w:rsidR="00BC26E9" w:rsidRDefault="00BC26E9" w:rsidP="00BC2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>образования</w:t>
      </w:r>
    </w:p>
    <w:p w:rsidR="007508D5" w:rsidRPr="007508D5" w:rsidRDefault="00BC26E9" w:rsidP="00BC2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>«</w:t>
      </w:r>
      <w:proofErr w:type="spellStart"/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>Эхирит-Булагатский</w:t>
      </w:r>
      <w:proofErr w:type="spellEnd"/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proofErr w:type="gramStart"/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>район»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</w:t>
      </w:r>
      <w:proofErr w:type="gramEnd"/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       </w:t>
      </w:r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>_______________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    </w:t>
      </w:r>
      <w:proofErr w:type="spellStart"/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>Мантагуев</w:t>
      </w:r>
      <w:proofErr w:type="spellEnd"/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Б.А.</w:t>
      </w:r>
      <w:r w:rsidR="007508D5" w:rsidRPr="0075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="007508D5" w:rsidRPr="0075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End w:id="4"/>
      <w:r w:rsidR="007508D5" w:rsidRPr="0075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6E6E" w:rsidRPr="00BC26E9" w:rsidRDefault="004D6E6E" w:rsidP="00BC26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D6E6E" w:rsidRPr="00BC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D5"/>
    <w:rsid w:val="00013B7B"/>
    <w:rsid w:val="002261A8"/>
    <w:rsid w:val="002A4050"/>
    <w:rsid w:val="003D2011"/>
    <w:rsid w:val="004D6E6E"/>
    <w:rsid w:val="00507A8D"/>
    <w:rsid w:val="00607389"/>
    <w:rsid w:val="006A7DE6"/>
    <w:rsid w:val="007508D5"/>
    <w:rsid w:val="00766206"/>
    <w:rsid w:val="00BC26E9"/>
    <w:rsid w:val="00D8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51D2"/>
  <w15:chartTrackingRefBased/>
  <w15:docId w15:val="{F0877863-C16D-4521-9302-EBF6ED0A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37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7DE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5</cp:revision>
  <cp:lastPrinted>2022-10-26T03:07:00Z</cp:lastPrinted>
  <dcterms:created xsi:type="dcterms:W3CDTF">2022-10-26T01:47:00Z</dcterms:created>
  <dcterms:modified xsi:type="dcterms:W3CDTF">2022-10-26T04:28:00Z</dcterms:modified>
</cp:coreProperties>
</file>